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西藏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2023年度拟补充录用公务员公示公告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根据2023年度中央机关及其直属机构补充录用公务员工作有关要求，经过笔试、体能测评、面试、体检和考察等程序，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确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定李艺繁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人（名单见附件）为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西藏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出入境边防检查总站拟补充录用公务员，现予以公示。公示期间如有问题，请向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西藏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出入境边防检查总站政治处反映。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600" w:lineRule="exact"/>
        <w:ind w:firstLine="646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公示时间：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2023年7月6日至7月12日（5个工作日）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0891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-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6898405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联系地址：西藏自治区拉萨市堆龙德庆区世纪大道1号西藏出入境边防检查总站政治处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邮政编码：850000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64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64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64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西藏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280" w:firstLineChars="165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2023年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br w:type="textWrapping"/>
      </w:r>
    </w:p>
    <w:p>
      <w:pPr>
        <w:shd w:val="clea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br w:type="page"/>
      </w:r>
    </w:p>
    <w:p>
      <w:pPr>
        <w:shd w:val="clear"/>
        <w:adjustRightInd w:val="0"/>
        <w:snapToGrid w:val="0"/>
        <w:spacing w:line="62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</w:p>
    <w:p>
      <w:pPr>
        <w:shd w:val="clear"/>
        <w:adjustRightInd w:val="0"/>
        <w:snapToGrid w:val="0"/>
        <w:spacing w:line="620" w:lineRule="exact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shd w:val="clear"/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西藏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出入境边防检查总站</w:t>
      </w:r>
    </w:p>
    <w:p>
      <w:pPr>
        <w:shd w:val="clear"/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</w:t>
      </w:r>
      <w:r>
        <w:rPr>
          <w:rFonts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023</w:t>
      </w:r>
      <w:r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年度拟补充录用公务员名单</w:t>
      </w:r>
    </w:p>
    <w:p>
      <w:pPr>
        <w:shd w:val="clear"/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</w:rPr>
        <w:t>（按准考证号排序）</w:t>
      </w:r>
    </w:p>
    <w:p>
      <w:pPr>
        <w:shd w:val="clear"/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/>
          <w:kern w:val="0"/>
          <w:sz w:val="32"/>
          <w:szCs w:val="32"/>
        </w:rPr>
      </w:pPr>
    </w:p>
    <w:tbl>
      <w:tblPr>
        <w:tblStyle w:val="4"/>
        <w:tblW w:w="10580" w:type="dxa"/>
        <w:tblInd w:w="-10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132"/>
        <w:gridCol w:w="1049"/>
        <w:gridCol w:w="465"/>
        <w:gridCol w:w="1848"/>
        <w:gridCol w:w="1106"/>
        <w:gridCol w:w="1916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拟录用职位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李艺繁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109337102000123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青海大学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谷祥涛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109343012101113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湖南城市学院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任春燕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109350010201802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中央司法警官学院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方余丽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164344010504508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中国刑事警察学院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张艳红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164353012406518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南阳理工学院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何林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109351010109315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西南科技大学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段政创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109353010206122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吴朝贵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109353012403614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云南艺术学院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郭兆纶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164314050300417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温州商学院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代伟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164341010405926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河南工业大学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（二）300130001104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查明宏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164353011003322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云南警官学院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（三）300130001105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彭莉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164350010100907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上海对外经贸大学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（四）300130001107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蒋维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164350010101410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重庆交通大学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日喀则边境管理支队一级警长及以下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（四）300130001107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吴朝伟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109353012407418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109352280702702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兴义民族师范学院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杨柠溪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109353010206221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湖南警察学院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赵堉煜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109362010109027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西安财经大学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李泉娴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164353011000811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（一）300130001108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杨学苹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164353012308329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（二）300130001110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邵振伟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109341010407920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南昌航空大学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（二）300130001110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戴斌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109352280706529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贵州民族大学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（三）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00130001111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和路发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109313050300128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安徽师范大学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阿里边境管理支队一级警长及以下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（四）300130001112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张震宇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109314010401427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长治学院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山南边境管理支队一级警长及以下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曹升源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109351010109707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齐鲁工业大学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山南边境管理支队一级警长及以下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（一）300130001113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康振鹏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164344010502309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广州商学院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山南边境管理支队一级警长及以下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（三）300130001115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安泓旭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164351010109611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云南财经大学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山南边境管理支队一级警长及以下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（四）300130001116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武慧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109315010901418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曲阜师范大学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西藏出入境边防检查总站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山南边境管理支队一级警长及以下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（四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300130001116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贺庆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164353012403629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</w:tbl>
    <w:p>
      <w:pPr>
        <w:shd w:val="clear"/>
        <w:adjustRightInd w:val="0"/>
        <w:snapToGrid w:val="0"/>
        <w:spacing w:line="620" w:lineRule="exact"/>
        <w:jc w:val="left"/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YTk4ODRjMjY3ZTExYzM5ZTRmZDIyODZjOWZlNzAifQ=="/>
  </w:docVars>
  <w:rsids>
    <w:rsidRoot w:val="00172A27"/>
    <w:rsid w:val="00004B08"/>
    <w:rsid w:val="00051DF1"/>
    <w:rsid w:val="000779E0"/>
    <w:rsid w:val="00083C6D"/>
    <w:rsid w:val="000A61B1"/>
    <w:rsid w:val="000C23E8"/>
    <w:rsid w:val="000F4EED"/>
    <w:rsid w:val="001212FA"/>
    <w:rsid w:val="00125A4E"/>
    <w:rsid w:val="001439A3"/>
    <w:rsid w:val="00172A27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45B07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2D689B"/>
    <w:rsid w:val="02E9643F"/>
    <w:rsid w:val="0370076E"/>
    <w:rsid w:val="048F0DD2"/>
    <w:rsid w:val="04910197"/>
    <w:rsid w:val="04C81265"/>
    <w:rsid w:val="05D33CC3"/>
    <w:rsid w:val="06783C88"/>
    <w:rsid w:val="06AF5589"/>
    <w:rsid w:val="07A36A03"/>
    <w:rsid w:val="07B2591A"/>
    <w:rsid w:val="096B1338"/>
    <w:rsid w:val="0A9E4792"/>
    <w:rsid w:val="0C6E6D89"/>
    <w:rsid w:val="0FE940BB"/>
    <w:rsid w:val="10F33957"/>
    <w:rsid w:val="121B7505"/>
    <w:rsid w:val="143065F0"/>
    <w:rsid w:val="14801784"/>
    <w:rsid w:val="14D63F5C"/>
    <w:rsid w:val="14F71D40"/>
    <w:rsid w:val="155C45C3"/>
    <w:rsid w:val="1833135B"/>
    <w:rsid w:val="18FA40F7"/>
    <w:rsid w:val="19E75436"/>
    <w:rsid w:val="1A1D421A"/>
    <w:rsid w:val="1B4A760E"/>
    <w:rsid w:val="1C2E5351"/>
    <w:rsid w:val="1DAD6445"/>
    <w:rsid w:val="1FEB3A00"/>
    <w:rsid w:val="218D6DE3"/>
    <w:rsid w:val="2194004A"/>
    <w:rsid w:val="2197464E"/>
    <w:rsid w:val="21FA1614"/>
    <w:rsid w:val="22DE23BA"/>
    <w:rsid w:val="235F702B"/>
    <w:rsid w:val="2501140C"/>
    <w:rsid w:val="250F1455"/>
    <w:rsid w:val="25BC1159"/>
    <w:rsid w:val="25C7586F"/>
    <w:rsid w:val="25DD7EB7"/>
    <w:rsid w:val="264E0B0A"/>
    <w:rsid w:val="26995EEF"/>
    <w:rsid w:val="280F5C82"/>
    <w:rsid w:val="28794977"/>
    <w:rsid w:val="2A6344F5"/>
    <w:rsid w:val="2C9C784E"/>
    <w:rsid w:val="2DC81035"/>
    <w:rsid w:val="2F035201"/>
    <w:rsid w:val="30141B62"/>
    <w:rsid w:val="30306F76"/>
    <w:rsid w:val="324B2992"/>
    <w:rsid w:val="32987BF8"/>
    <w:rsid w:val="32BA7DCB"/>
    <w:rsid w:val="331F41D6"/>
    <w:rsid w:val="33CB24CB"/>
    <w:rsid w:val="3529322C"/>
    <w:rsid w:val="35BE492B"/>
    <w:rsid w:val="3653046E"/>
    <w:rsid w:val="3698771E"/>
    <w:rsid w:val="392B2A3B"/>
    <w:rsid w:val="39392971"/>
    <w:rsid w:val="394A0409"/>
    <w:rsid w:val="39503349"/>
    <w:rsid w:val="399B0260"/>
    <w:rsid w:val="39B20F40"/>
    <w:rsid w:val="3B0D616C"/>
    <w:rsid w:val="3B0F4316"/>
    <w:rsid w:val="3C2D7448"/>
    <w:rsid w:val="3CA44D62"/>
    <w:rsid w:val="3DF723E0"/>
    <w:rsid w:val="3F2159D1"/>
    <w:rsid w:val="413E285A"/>
    <w:rsid w:val="4249705C"/>
    <w:rsid w:val="427B070B"/>
    <w:rsid w:val="44526F1E"/>
    <w:rsid w:val="47525B10"/>
    <w:rsid w:val="47CB2CBF"/>
    <w:rsid w:val="48155868"/>
    <w:rsid w:val="4A881FF2"/>
    <w:rsid w:val="4CEE16C7"/>
    <w:rsid w:val="4DC243B2"/>
    <w:rsid w:val="4E983D49"/>
    <w:rsid w:val="4F9551F7"/>
    <w:rsid w:val="51151B05"/>
    <w:rsid w:val="51865FE4"/>
    <w:rsid w:val="52717799"/>
    <w:rsid w:val="531657D8"/>
    <w:rsid w:val="53743A70"/>
    <w:rsid w:val="567E272E"/>
    <w:rsid w:val="570F4DF9"/>
    <w:rsid w:val="573F70D6"/>
    <w:rsid w:val="58370365"/>
    <w:rsid w:val="5A160871"/>
    <w:rsid w:val="5A165D61"/>
    <w:rsid w:val="5A8772BD"/>
    <w:rsid w:val="5B060C94"/>
    <w:rsid w:val="5B7747CC"/>
    <w:rsid w:val="5CB02D25"/>
    <w:rsid w:val="5CF444B8"/>
    <w:rsid w:val="5D1944C6"/>
    <w:rsid w:val="5DEA2A82"/>
    <w:rsid w:val="5F8B4824"/>
    <w:rsid w:val="62B064F6"/>
    <w:rsid w:val="635824CC"/>
    <w:rsid w:val="643670A8"/>
    <w:rsid w:val="646F5007"/>
    <w:rsid w:val="649232AC"/>
    <w:rsid w:val="65385EEE"/>
    <w:rsid w:val="67FE7BE0"/>
    <w:rsid w:val="69194AC3"/>
    <w:rsid w:val="69510793"/>
    <w:rsid w:val="698F4252"/>
    <w:rsid w:val="69955BF9"/>
    <w:rsid w:val="69B9458B"/>
    <w:rsid w:val="6AF14725"/>
    <w:rsid w:val="6D484645"/>
    <w:rsid w:val="6E052311"/>
    <w:rsid w:val="6E725242"/>
    <w:rsid w:val="6E8C57FE"/>
    <w:rsid w:val="6FD26F3F"/>
    <w:rsid w:val="70D505CC"/>
    <w:rsid w:val="718D2122"/>
    <w:rsid w:val="71D677A9"/>
    <w:rsid w:val="722E54DA"/>
    <w:rsid w:val="73C4475F"/>
    <w:rsid w:val="74396A2D"/>
    <w:rsid w:val="748F004B"/>
    <w:rsid w:val="74BD7896"/>
    <w:rsid w:val="76C26DBD"/>
    <w:rsid w:val="77FE38A2"/>
    <w:rsid w:val="794449AF"/>
    <w:rsid w:val="79D54E8D"/>
    <w:rsid w:val="7B3F4BAF"/>
    <w:rsid w:val="7B8F51C5"/>
    <w:rsid w:val="7BD23545"/>
    <w:rsid w:val="7C2D3E7B"/>
    <w:rsid w:val="7C3B0FDC"/>
    <w:rsid w:val="7D1A4FC8"/>
    <w:rsid w:val="7DAC12A3"/>
    <w:rsid w:val="7DBF2BFA"/>
    <w:rsid w:val="7DF3310E"/>
    <w:rsid w:val="7EE17C3C"/>
    <w:rsid w:val="7EF324FD"/>
    <w:rsid w:val="7F27680E"/>
    <w:rsid w:val="7F3D64CA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font21"/>
    <w:basedOn w:val="5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1549</Words>
  <Characters>1993</Characters>
  <Lines>12</Lines>
  <Paragraphs>3</Paragraphs>
  <TotalTime>15</TotalTime>
  <ScaleCrop>false</ScaleCrop>
  <LinksUpToDate>false</LinksUpToDate>
  <CharactersWithSpaces>1993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hhw</cp:lastModifiedBy>
  <cp:lastPrinted>2023-07-04T02:19:00Z</cp:lastPrinted>
  <dcterms:modified xsi:type="dcterms:W3CDTF">2023-07-04T10:48:43Z</dcterms:modified>
  <dc:title>XXX（单位）20XX年度拟录用（补充录用）公务员（参公单位工作人员）公示公告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711F6F2FDEE3401181F16761162EB074_13</vt:lpwstr>
  </property>
</Properties>
</file>